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08" w:rsidRPr="00BD4BC7" w:rsidRDefault="006839A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Поголовье скота и птицы</w:t>
      </w:r>
    </w:p>
    <w:p w:rsidR="006839A9" w:rsidRDefault="00D26279" w:rsidP="0068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839A9" w:rsidRPr="006839A9">
        <w:rPr>
          <w:rFonts w:ascii="Times New Roman" w:hAnsi="Times New Roman" w:cs="Times New Roman"/>
          <w:b/>
          <w:sz w:val="28"/>
          <w:szCs w:val="28"/>
        </w:rPr>
        <w:t xml:space="preserve">а 1 </w:t>
      </w:r>
      <w:r w:rsidR="00A2594B">
        <w:rPr>
          <w:rFonts w:ascii="Times New Roman" w:hAnsi="Times New Roman" w:cs="Times New Roman"/>
          <w:b/>
          <w:sz w:val="28"/>
          <w:szCs w:val="28"/>
        </w:rPr>
        <w:t>января</w:t>
      </w:r>
    </w:p>
    <w:p w:rsidR="00C24981" w:rsidRPr="0024039B" w:rsidRDefault="0024039B" w:rsidP="00240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39B">
        <w:rPr>
          <w:rFonts w:ascii="Times New Roman" w:hAnsi="Times New Roman" w:cs="Times New Roman"/>
          <w:sz w:val="24"/>
          <w:szCs w:val="24"/>
        </w:rPr>
        <w:t>тыс. голов</w:t>
      </w:r>
    </w:p>
    <w:tbl>
      <w:tblPr>
        <w:tblStyle w:val="a3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81"/>
      </w:tblGrid>
      <w:tr w:rsidR="007F2287" w:rsidRPr="006839A9" w:rsidTr="006313D1">
        <w:trPr>
          <w:trHeight w:val="564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Default="007F2287"/>
          <w:p w:rsidR="00C24981" w:rsidRPr="006839A9" w:rsidRDefault="00C24981"/>
        </w:tc>
        <w:tc>
          <w:tcPr>
            <w:tcW w:w="5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F2287" w:rsidRPr="007F2287" w:rsidRDefault="007F2287" w:rsidP="007F22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7F2287" w:rsidRPr="006839A9" w:rsidTr="006313D1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083773" w:rsidRDefault="006839A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259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083773" w:rsidRDefault="006839A9" w:rsidP="00A259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2594B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7F2287" w:rsidRPr="000F67A9" w:rsidRDefault="006839A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E010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259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F2287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A2594B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9A6C9B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 w:rsidP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коровы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A2594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A2594B" w:rsidP="00590D0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 и козы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A2594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6839A9" w:rsidRDefault="00A2594B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68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7F2287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7F2287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F2287" w:rsidRPr="006839A9" w:rsidRDefault="007F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2287" w:rsidRPr="006839A9" w:rsidRDefault="007F2287" w:rsidP="006839A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87" w:rsidRPr="006839A9" w:rsidTr="00D26279"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:rsidR="007F2287" w:rsidRPr="00A2594B" w:rsidRDefault="007F2287" w:rsidP="00A259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F2287" w:rsidRDefault="007F2287" w:rsidP="00D26279">
      <w:pPr>
        <w:tabs>
          <w:tab w:val="left" w:pos="4962"/>
        </w:tabs>
      </w:pPr>
    </w:p>
    <w:p w:rsidR="00D26279" w:rsidRDefault="00D26279"/>
    <w:p w:rsidR="00D26279" w:rsidRDefault="00D26279"/>
    <w:p w:rsidR="00D26279" w:rsidRPr="00590D05" w:rsidRDefault="00D26279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A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роизводство продукции животноводства</w:t>
      </w:r>
    </w:p>
    <w:p w:rsidR="00C24981" w:rsidRPr="006839A9" w:rsidRDefault="00C24981" w:rsidP="00D2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984"/>
        <w:gridCol w:w="2126"/>
        <w:gridCol w:w="1881"/>
      </w:tblGrid>
      <w:tr w:rsidR="00D26279" w:rsidRPr="006839A9" w:rsidTr="00D26279">
        <w:trPr>
          <w:trHeight w:val="429"/>
        </w:trPr>
        <w:tc>
          <w:tcPr>
            <w:tcW w:w="3652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5991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D26279" w:rsidRPr="007F2287" w:rsidRDefault="00D26279" w:rsidP="004E49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287">
              <w:rPr>
                <w:rFonts w:ascii="Times New Roman" w:hAnsi="Times New Roman" w:cs="Times New Roman"/>
                <w:i/>
                <w:sz w:val="24"/>
                <w:szCs w:val="24"/>
              </w:rPr>
              <w:t>Все категории хозяйств</w:t>
            </w:r>
          </w:p>
        </w:tc>
      </w:tr>
      <w:tr w:rsidR="00D26279" w:rsidRPr="006839A9" w:rsidTr="00D26279">
        <w:tc>
          <w:tcPr>
            <w:tcW w:w="36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FC1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0F6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A259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590D05" w:rsidRDefault="00D26279" w:rsidP="00A259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90D05" w:rsidRPr="00590D0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2594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D26279" w:rsidRPr="00A2594B" w:rsidRDefault="00D26279" w:rsidP="00A259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% к 20</w:t>
            </w:r>
            <w:r w:rsidR="000F67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A2594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D26279" w:rsidRPr="006839A9" w:rsidTr="00D26279">
        <w:tc>
          <w:tcPr>
            <w:tcW w:w="365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(в живом весе),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A2594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 тыс. тонн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A2594B" w:rsidP="00B53488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A2594B" w:rsidP="00E737D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Яйца, млн. штук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79" w:rsidRPr="006839A9" w:rsidRDefault="00A2594B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</w:tcBorders>
          </w:tcPr>
          <w:p w:rsidR="00D26279" w:rsidRPr="00FF5760" w:rsidRDefault="00A2594B" w:rsidP="00BD4F85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D26279" w:rsidRPr="006839A9" w:rsidTr="00D26279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26279" w:rsidRPr="006839A9" w:rsidRDefault="00D26279" w:rsidP="004E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79" w:rsidRPr="006839A9" w:rsidRDefault="00D26279" w:rsidP="004E4993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79" w:rsidRPr="006839A9" w:rsidTr="00D26279">
        <w:tc>
          <w:tcPr>
            <w:tcW w:w="9643" w:type="dxa"/>
            <w:gridSpan w:val="4"/>
            <w:tcBorders>
              <w:top w:val="single" w:sz="4" w:space="0" w:color="auto"/>
            </w:tcBorders>
          </w:tcPr>
          <w:p w:rsidR="0024039B" w:rsidRPr="0024039B" w:rsidRDefault="0024039B" w:rsidP="00083773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26279" w:rsidRPr="006839A9" w:rsidRDefault="00D26279" w:rsidP="00D26279"/>
    <w:sectPr w:rsidR="00D26279" w:rsidRPr="0068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F05"/>
    <w:multiLevelType w:val="hybridMultilevel"/>
    <w:tmpl w:val="831C31BC"/>
    <w:lvl w:ilvl="0" w:tplc="43E04A7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8"/>
    <w:rsid w:val="00083773"/>
    <w:rsid w:val="000F67A9"/>
    <w:rsid w:val="00162B40"/>
    <w:rsid w:val="001C2370"/>
    <w:rsid w:val="0024039B"/>
    <w:rsid w:val="003248A0"/>
    <w:rsid w:val="00347669"/>
    <w:rsid w:val="003E32F0"/>
    <w:rsid w:val="004E20F8"/>
    <w:rsid w:val="005252AB"/>
    <w:rsid w:val="00552131"/>
    <w:rsid w:val="00590D05"/>
    <w:rsid w:val="006313D1"/>
    <w:rsid w:val="006839A9"/>
    <w:rsid w:val="007F2287"/>
    <w:rsid w:val="009579BE"/>
    <w:rsid w:val="009A6C9B"/>
    <w:rsid w:val="00A2594B"/>
    <w:rsid w:val="00AB0608"/>
    <w:rsid w:val="00B53488"/>
    <w:rsid w:val="00BA58FB"/>
    <w:rsid w:val="00BD4BC7"/>
    <w:rsid w:val="00BD4F85"/>
    <w:rsid w:val="00C24981"/>
    <w:rsid w:val="00CD2CB7"/>
    <w:rsid w:val="00D26279"/>
    <w:rsid w:val="00E01027"/>
    <w:rsid w:val="00E737D4"/>
    <w:rsid w:val="00FA50C1"/>
    <w:rsid w:val="00FC1404"/>
    <w:rsid w:val="00FD2A3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26</cp:revision>
  <cp:lastPrinted>2023-07-27T12:52:00Z</cp:lastPrinted>
  <dcterms:created xsi:type="dcterms:W3CDTF">2018-03-01T10:50:00Z</dcterms:created>
  <dcterms:modified xsi:type="dcterms:W3CDTF">2023-08-01T07:01:00Z</dcterms:modified>
</cp:coreProperties>
</file>